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4092D" w:rsidRPr="00FC2123" w:rsidRDefault="0050521B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вул. </w:t>
      </w:r>
      <w:r w:rsidR="00F761D9">
        <w:rPr>
          <w:rFonts w:ascii="Times New Roman" w:hAnsi="Times New Roman" w:cs="Times New Roman"/>
          <w:b/>
          <w:bCs/>
          <w:sz w:val="28"/>
          <w:szCs w:val="28"/>
        </w:rPr>
        <w:t>Крип’якевича</w:t>
      </w:r>
      <w:r w:rsidR="00955CE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F761D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у м. Городок</w:t>
      </w:r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>звернення</w:t>
      </w:r>
      <w:r w:rsidR="00F761D9">
        <w:rPr>
          <w:rFonts w:ascii="Times New Roman" w:hAnsi="Times New Roman" w:cs="Times New Roman"/>
          <w:sz w:val="28"/>
          <w:szCs w:val="28"/>
        </w:rPr>
        <w:t xml:space="preserve"> гр. Адаменко І.С.</w:t>
      </w:r>
      <w:r w:rsidR="006A5777" w:rsidRPr="00FC2123">
        <w:rPr>
          <w:rFonts w:ascii="Times New Roman" w:hAnsi="Times New Roman" w:cs="Times New Roman"/>
          <w:sz w:val="28"/>
          <w:szCs w:val="28"/>
        </w:rPr>
        <w:t>, щодо видалення аварійного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</w:t>
      </w:r>
      <w:r w:rsidR="00F761D9">
        <w:rPr>
          <w:rFonts w:ascii="Times New Roman" w:hAnsi="Times New Roman" w:cs="Times New Roman"/>
          <w:sz w:val="28"/>
          <w:szCs w:val="28"/>
        </w:rPr>
        <w:t xml:space="preserve"> (каштан) на</w:t>
      </w:r>
      <w:r w:rsidR="00F761D9" w:rsidRPr="00F761D9">
        <w:rPr>
          <w:rFonts w:ascii="Times New Roman" w:hAnsi="Times New Roman" w:cs="Times New Roman"/>
          <w:sz w:val="28"/>
          <w:szCs w:val="28"/>
        </w:rPr>
        <w:t xml:space="preserve"> </w:t>
      </w:r>
      <w:r w:rsidR="00F761D9">
        <w:rPr>
          <w:rFonts w:ascii="Times New Roman" w:hAnsi="Times New Roman" w:cs="Times New Roman"/>
          <w:sz w:val="28"/>
          <w:szCs w:val="28"/>
        </w:rPr>
        <w:t xml:space="preserve">        вул. Крип’якевича, 4 у</w:t>
      </w:r>
      <w:r w:rsidR="00F761D9" w:rsidRPr="00FC2123">
        <w:rPr>
          <w:rFonts w:ascii="Times New Roman" w:hAnsi="Times New Roman" w:cs="Times New Roman"/>
          <w:sz w:val="28"/>
          <w:szCs w:val="28"/>
        </w:rPr>
        <w:t xml:space="preserve"> м. </w:t>
      </w:r>
      <w:r w:rsidR="00F761D9">
        <w:rPr>
          <w:rFonts w:ascii="Times New Roman" w:hAnsi="Times New Roman" w:cs="Times New Roman"/>
          <w:sz w:val="28"/>
          <w:szCs w:val="28"/>
        </w:rPr>
        <w:t>Городок</w:t>
      </w:r>
      <w:r w:rsidR="00D809AA">
        <w:rPr>
          <w:rFonts w:ascii="Times New Roman" w:hAnsi="Times New Roman" w:cs="Times New Roman"/>
          <w:sz w:val="28"/>
          <w:szCs w:val="28"/>
        </w:rPr>
        <w:t xml:space="preserve">, беручи </w:t>
      </w:r>
      <w:r w:rsidR="007B1626">
        <w:rPr>
          <w:rFonts w:ascii="Times New Roman" w:hAnsi="Times New Roman" w:cs="Times New Roman"/>
          <w:sz w:val="28"/>
          <w:szCs w:val="28"/>
        </w:rPr>
        <w:t xml:space="preserve">до уваги </w:t>
      </w:r>
      <w:r w:rsidR="00D809AA">
        <w:rPr>
          <w:rFonts w:ascii="Times New Roman" w:hAnsi="Times New Roman" w:cs="Times New Roman"/>
          <w:sz w:val="28"/>
          <w:szCs w:val="28"/>
        </w:rPr>
        <w:t xml:space="preserve">небезпеку, яку несе дане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7B1626">
        <w:rPr>
          <w:rFonts w:ascii="Times New Roman" w:hAnsi="Times New Roman" w:cs="Times New Roman"/>
          <w:sz w:val="28"/>
          <w:szCs w:val="28"/>
        </w:rPr>
        <w:t>гр. Адаменко І.</w:t>
      </w:r>
      <w:proofErr w:type="spellStart"/>
      <w:r w:rsidR="007B1626">
        <w:rPr>
          <w:rFonts w:ascii="Times New Roman" w:hAnsi="Times New Roman" w:cs="Times New Roman"/>
          <w:sz w:val="28"/>
          <w:szCs w:val="28"/>
        </w:rPr>
        <w:t>С.</w:t>
      </w:r>
      <w:r w:rsidR="00F170CD" w:rsidRPr="00FC212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F170CD" w:rsidRPr="00FC2123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D809AA">
        <w:rPr>
          <w:rFonts w:ascii="Times New Roman" w:hAnsi="Times New Roman" w:cs="Times New Roman"/>
          <w:sz w:val="28"/>
          <w:szCs w:val="28"/>
        </w:rPr>
        <w:t>а ( 1 каштан</w:t>
      </w:r>
      <w:r w:rsidR="006A5777" w:rsidRPr="00FC2123">
        <w:rPr>
          <w:rFonts w:ascii="Times New Roman" w:hAnsi="Times New Roman" w:cs="Times New Roman"/>
          <w:sz w:val="28"/>
          <w:szCs w:val="28"/>
        </w:rPr>
        <w:t>) на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D809AA">
        <w:rPr>
          <w:rFonts w:ascii="Times New Roman" w:hAnsi="Times New Roman" w:cs="Times New Roman"/>
          <w:sz w:val="28"/>
          <w:szCs w:val="28"/>
        </w:rPr>
        <w:t>Крип’якевича</w:t>
      </w:r>
      <w:r w:rsidR="00955CE4">
        <w:rPr>
          <w:rFonts w:ascii="Times New Roman" w:hAnsi="Times New Roman" w:cs="Times New Roman"/>
          <w:sz w:val="28"/>
          <w:szCs w:val="28"/>
        </w:rPr>
        <w:t>,</w:t>
      </w:r>
      <w:r w:rsidR="00D809AA">
        <w:rPr>
          <w:rFonts w:ascii="Times New Roman" w:hAnsi="Times New Roman" w:cs="Times New Roman"/>
          <w:sz w:val="28"/>
          <w:szCs w:val="28"/>
        </w:rPr>
        <w:t xml:space="preserve"> 4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8F149C" w:rsidRPr="00FC2123">
        <w:rPr>
          <w:rFonts w:ascii="Times New Roman" w:hAnsi="Times New Roman" w:cs="Times New Roman"/>
          <w:sz w:val="28"/>
          <w:szCs w:val="28"/>
        </w:rPr>
        <w:t>у м. Городок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7B1626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Гр. Адаменко І.С.</w:t>
      </w:r>
      <w:r w:rsidR="00B00190" w:rsidRPr="00FC212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7B1626" w:rsidRDefault="00401F12" w:rsidP="007B162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FC212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C2123">
        <w:rPr>
          <w:rFonts w:ascii="Times New Roman" w:hAnsi="Times New Roman" w:cs="Times New Roman"/>
          <w:sz w:val="28"/>
          <w:szCs w:val="28"/>
        </w:rPr>
        <w:t>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</w:t>
      </w:r>
      <w:r w:rsidR="007B1626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C2123" w:rsidRDefault="00FC2123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1626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1626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1626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1626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Б.Степаняк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захисту довкілля                                                                           Л. Серевко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Несімко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7B1626" w:rsidRDefault="007B1626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Опришко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7B1626">
      <w:pgSz w:w="12240" w:h="15840"/>
      <w:pgMar w:top="680" w:right="737" w:bottom="73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5CD6"/>
    <w:rsid w:val="00006191"/>
    <w:rsid w:val="00032C3D"/>
    <w:rsid w:val="00074C08"/>
    <w:rsid w:val="00084402"/>
    <w:rsid w:val="000B1D9C"/>
    <w:rsid w:val="000B32B7"/>
    <w:rsid w:val="0014092D"/>
    <w:rsid w:val="00154012"/>
    <w:rsid w:val="001B1EFA"/>
    <w:rsid w:val="001F3746"/>
    <w:rsid w:val="00233DF7"/>
    <w:rsid w:val="0030672E"/>
    <w:rsid w:val="00311A03"/>
    <w:rsid w:val="00322D43"/>
    <w:rsid w:val="00326A1B"/>
    <w:rsid w:val="00360A25"/>
    <w:rsid w:val="0039052F"/>
    <w:rsid w:val="0039391B"/>
    <w:rsid w:val="00401F12"/>
    <w:rsid w:val="00497525"/>
    <w:rsid w:val="004C61E1"/>
    <w:rsid w:val="0050521B"/>
    <w:rsid w:val="00553272"/>
    <w:rsid w:val="00642BA1"/>
    <w:rsid w:val="00645EBD"/>
    <w:rsid w:val="006A5777"/>
    <w:rsid w:val="00750956"/>
    <w:rsid w:val="007A0AB5"/>
    <w:rsid w:val="007B1626"/>
    <w:rsid w:val="008B23E1"/>
    <w:rsid w:val="008F149C"/>
    <w:rsid w:val="009371A8"/>
    <w:rsid w:val="00955CE4"/>
    <w:rsid w:val="00971093"/>
    <w:rsid w:val="009956C0"/>
    <w:rsid w:val="00AA380E"/>
    <w:rsid w:val="00B00190"/>
    <w:rsid w:val="00B527EB"/>
    <w:rsid w:val="00B90D5B"/>
    <w:rsid w:val="00C34617"/>
    <w:rsid w:val="00C623F5"/>
    <w:rsid w:val="00CB0A51"/>
    <w:rsid w:val="00D148AE"/>
    <w:rsid w:val="00D71A8D"/>
    <w:rsid w:val="00D809AA"/>
    <w:rsid w:val="00DF6887"/>
    <w:rsid w:val="00E44338"/>
    <w:rsid w:val="00E7530F"/>
    <w:rsid w:val="00E82E98"/>
    <w:rsid w:val="00E8723C"/>
    <w:rsid w:val="00EB753D"/>
    <w:rsid w:val="00F170CD"/>
    <w:rsid w:val="00F178F0"/>
    <w:rsid w:val="00F31416"/>
    <w:rsid w:val="00F5092F"/>
    <w:rsid w:val="00F761D9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Опришко</cp:lastModifiedBy>
  <cp:revision>5</cp:revision>
  <cp:lastPrinted>2021-12-03T09:00:00Z</cp:lastPrinted>
  <dcterms:created xsi:type="dcterms:W3CDTF">2022-10-31T10:51:00Z</dcterms:created>
  <dcterms:modified xsi:type="dcterms:W3CDTF">2022-11-01T08:46:00Z</dcterms:modified>
</cp:coreProperties>
</file>